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4A00F7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4A00F7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F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4A0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4A00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4A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4A0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4A0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4A0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4A00F7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4A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4A00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4A00F7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4A00F7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4A00F7">
        <w:rPr>
          <w:rFonts w:ascii="Times New Roman" w:hAnsi="Times New Roman" w:cs="Times New Roman"/>
          <w:b w:val="0"/>
          <w:color w:val="auto"/>
        </w:rPr>
        <w:t>Сведения</w:t>
      </w:r>
      <w:r w:rsidRPr="004A00F7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4A00F7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4A00F7">
        <w:rPr>
          <w:rFonts w:ascii="Times New Roman" w:hAnsi="Times New Roman" w:cs="Times New Roman"/>
          <w:b w:val="0"/>
          <w:color w:val="auto"/>
        </w:rPr>
        <w:t>тельное</w:t>
      </w:r>
      <w:r w:rsidRPr="004A00F7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4A00F7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4A00F7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4A00F7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4A00F7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4A00F7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4A00F7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00F7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A00F7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4A00F7" w:rsidRDefault="004A00F7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«Капитальный ремонт здания № 3 МКДОУ детский сад «Веселый городок» по адресу: </w:t>
            </w:r>
            <w:proofErr w:type="spellStart"/>
            <w:r w:rsidRPr="004A0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с.Онгудай</w:t>
            </w:r>
            <w:proofErr w:type="spellEnd"/>
            <w:r w:rsidRPr="004A0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Победы, 2»</w:t>
            </w:r>
          </w:p>
        </w:tc>
      </w:tr>
      <w:tr w:rsidR="00283EFB" w:rsidRPr="004A00F7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4A00F7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«Капитальный ремонт здания № 3 МКДОУ детский сад «Веселый городок» по адресу: </w:t>
            </w:r>
            <w:proofErr w:type="spellStart"/>
            <w:r w:rsidRPr="004A0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с.Онгудай</w:t>
            </w:r>
            <w:proofErr w:type="spellEnd"/>
            <w:r w:rsidRPr="004A0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Победы, 2»</w:t>
            </w: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4A00F7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4A00F7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КАЗЕННОЕ ДОШКОЛЬНОЕ ОБРАЗОВАТЕЛЬНОЕ УЧРЕЖДЕНИЕ ДЕТСКИЙ САД "ВЕСЕЛЫЙ ГОРОДОК"</w:t>
            </w: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4A00F7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ОНГУДАЙСКИЙ, С. ОНГУДАЙ, УЛ. СОВЕТСКАЯ, Д. 96, ОФИС 1</w:t>
            </w:r>
          </w:p>
        </w:tc>
      </w:tr>
      <w:tr w:rsidR="00283EFB" w:rsidRPr="004A00F7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7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4A0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4A00F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4A00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4A00F7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A00F7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4A00F7">
              <w:rPr>
                <w:rFonts w:ascii="Times New Roman" w:hAnsi="Times New Roman" w:cs="Times New Roman"/>
                <w:shd w:val="clear" w:color="auto" w:fill="FFFFFF"/>
              </w:rPr>
              <w:t>Онгудайский</w:t>
            </w:r>
            <w:proofErr w:type="spellEnd"/>
            <w:r w:rsidRPr="004A00F7">
              <w:rPr>
                <w:rFonts w:ascii="Times New Roman" w:hAnsi="Times New Roman" w:cs="Times New Roman"/>
                <w:shd w:val="clear" w:color="auto" w:fill="FFFFFF"/>
              </w:rPr>
              <w:t xml:space="preserve"> район, с. Онгудай, ул. Победы, 2</w:t>
            </w:r>
          </w:p>
        </w:tc>
      </w:tr>
      <w:tr w:rsidR="00283EFB" w:rsidRPr="004A00F7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4A00F7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A00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04-1-1-2-016122-2024</w:t>
            </w:r>
            <w:bookmarkEnd w:id="0"/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340133" w:rsidP="00CC160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CC160C" w:rsidRPr="004A00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4A00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.04</w:t>
            </w:r>
            <w:r w:rsidR="00283EFB" w:rsidRPr="004A00F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4A00F7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4A00F7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4A00F7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4A00F7" w:rsidRDefault="004A00F7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0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28373.02 </w:t>
            </w:r>
            <w:r w:rsidRPr="004A0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3EFB" w:rsidRPr="004A0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283EFB" w:rsidRPr="004A0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0F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A0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 xml:space="preserve">Сведения о не превышении стоимости строительства объекта капитального </w:t>
            </w:r>
            <w:r w:rsidRPr="004A00F7">
              <w:rPr>
                <w:rFonts w:ascii="Times New Roman" w:hAnsi="Times New Roman" w:cs="Times New Roman"/>
              </w:rPr>
              <w:lastRenderedPageBreak/>
              <w:t>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4A00F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4A00F7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4A00F7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4A00F7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916C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 xml:space="preserve">Общая площадь, </w:t>
            </w:r>
            <w:r w:rsidRPr="004A00F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A00F7" w:rsidRDefault="004A00F7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0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343,3</w:t>
            </w: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4A00F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0F7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 xml:space="preserve">Площадь жилая, </w:t>
            </w:r>
            <w:r w:rsidRPr="004A00F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0F7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4A00F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4A00F7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4A00F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A00F7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A00F7" w:rsidRDefault="00CC160C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4A00F7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4A00F7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4A00F7" w:rsidRDefault="00283EFB" w:rsidP="002B5E5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4A00F7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 xml:space="preserve">Код снегового района (заполняется в </w:t>
            </w:r>
            <w:r w:rsidRPr="004A00F7">
              <w:rPr>
                <w:rFonts w:ascii="Times New Roman" w:hAnsi="Times New Roman" w:cs="Times New Roman"/>
              </w:rPr>
              <w:lastRenderedPageBreak/>
              <w:t>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C5044" w:rsidP="004A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0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I</w:t>
            </w:r>
            <w:r w:rsidR="004A00F7" w:rsidRPr="004A00F7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A044F0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0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4A00F7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4A00F7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4A00F7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4A00F7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4A00F7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4A00F7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A00F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160C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1C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2024-06-03T08:53:00Z</dcterms:created>
  <dcterms:modified xsi:type="dcterms:W3CDTF">2024-06-03T08:53:00Z</dcterms:modified>
</cp:coreProperties>
</file>