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829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29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829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29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829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829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829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829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829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829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829E3">
        <w:rPr>
          <w:rFonts w:ascii="Times New Roman" w:eastAsia="Times New Roman" w:hAnsi="Times New Roman" w:cs="Times New Roman"/>
          <w:lang w:eastAsia="ru-RU"/>
        </w:rPr>
        <w:t>30 августа</w:t>
      </w:r>
      <w:r w:rsidRPr="00A829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829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829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29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829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829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829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A829E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A829E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829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829E3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829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829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829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829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A829E3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29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29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829E3" w:rsidRDefault="00A829E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2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элемента улично-дорожной сети на отрезке автомобильной дороги по ул. Социалистическая между ул. Проточная и пер. Спортивный</w:t>
            </w:r>
          </w:p>
        </w:tc>
      </w:tr>
      <w:tr w:rsidR="008C568C" w:rsidRPr="00A829E3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A829E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2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элемента улично-дорожной сети на отрезке автомобильной дороги по ул. Социалистическая между ул. Проточная и пер. Спортивный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829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829E3" w:rsidRDefault="00A829E3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"ГОРОДСКОЕ ХОЗЯЙСТВО И ЛЕСНИЧЕСТВО"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829E3" w:rsidRDefault="00A829E3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УЛ. СТРОИТЕЛЕЙ, Д.3/1</w:t>
            </w:r>
          </w:p>
        </w:tc>
      </w:tr>
      <w:tr w:rsidR="008C568C" w:rsidRPr="00A829E3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A829E3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29E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829E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829E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A829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A829E3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</w:t>
            </w:r>
          </w:p>
        </w:tc>
      </w:tr>
      <w:tr w:rsidR="008C568C" w:rsidRPr="00A829E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A829E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829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04-1-1-3-026036-2023</w:t>
            </w:r>
            <w:bookmarkEnd w:id="0"/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4B592E" w:rsidP="00A829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29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A829E3" w:rsidRPr="00A829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Pr="00A829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A829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A829E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E3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829E3">
              <w:rPr>
                <w:rFonts w:ascii="Times New Roman" w:hAnsi="Times New Roman" w:cs="Times New Roman"/>
              </w:rPr>
              <w:t>П</w:t>
            </w:r>
            <w:r w:rsidR="00082F64" w:rsidRPr="00A829E3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A829E3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829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829E3" w:rsidRDefault="00A829E3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82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133359.00</w:t>
            </w:r>
            <w:r w:rsidRPr="00A82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A82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A82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9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29E3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829E3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A829E3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29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A829E3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Дорога, улица в границах населенного пункта, код 04.01.001.002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A829E3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829E3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A82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829E3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A82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A82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A82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A82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829E3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829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829E3" w:rsidRPr="00A829E3" w:rsidRDefault="00A829E3" w:rsidP="00A829E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829E3">
              <w:rPr>
                <w:rFonts w:ascii="Times New Roman" w:hAnsi="Times New Roman" w:cs="Times New Roman"/>
                <w:shd w:val="clear" w:color="auto" w:fill="FFFFFF"/>
              </w:rPr>
              <w:t>Категория дороги -</w:t>
            </w:r>
            <w:r w:rsidRPr="00A829E3">
              <w:rPr>
                <w:rFonts w:ascii="Times New Roman" w:hAnsi="Times New Roman" w:cs="Times New Roman"/>
                <w:shd w:val="clear" w:color="auto" w:fill="FFFFFF"/>
              </w:rPr>
              <w:t>улицы в жилой застройке</w:t>
            </w:r>
          </w:p>
          <w:p w:rsidR="00A829E3" w:rsidRPr="00A829E3" w:rsidRDefault="00A829E3" w:rsidP="00A829E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829E3">
              <w:rPr>
                <w:rFonts w:ascii="Times New Roman" w:hAnsi="Times New Roman" w:cs="Times New Roman"/>
                <w:shd w:val="clear" w:color="auto" w:fill="FFFFFF"/>
              </w:rPr>
              <w:t>Протяженность -</w:t>
            </w:r>
            <w:r w:rsidRPr="00A829E3">
              <w:rPr>
                <w:rFonts w:ascii="Times New Roman" w:hAnsi="Times New Roman" w:cs="Times New Roman"/>
                <w:shd w:val="clear" w:color="auto" w:fill="FFFFFF"/>
              </w:rPr>
              <w:t>106</w:t>
            </w:r>
            <w:r w:rsidRPr="00A829E3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A829E3" w:rsidRPr="00A829E3" w:rsidRDefault="00A829E3" w:rsidP="00A829E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829E3">
              <w:rPr>
                <w:rFonts w:ascii="Times New Roman" w:hAnsi="Times New Roman" w:cs="Times New Roman"/>
                <w:shd w:val="clear" w:color="auto" w:fill="FFFFFF"/>
              </w:rPr>
              <w:t>Длина моста -</w:t>
            </w:r>
            <w:r w:rsidRPr="00A829E3">
              <w:rPr>
                <w:rFonts w:ascii="Times New Roman" w:hAnsi="Times New Roman" w:cs="Times New Roman"/>
                <w:shd w:val="clear" w:color="auto" w:fill="FFFFFF"/>
              </w:rPr>
              <w:t>36,35</w:t>
            </w:r>
            <w:r w:rsidRPr="00A829E3">
              <w:rPr>
                <w:rFonts w:ascii="Times New Roman" w:hAnsi="Times New Roman" w:cs="Times New Roman"/>
                <w:shd w:val="clear" w:color="auto" w:fill="FFFFFF"/>
              </w:rPr>
              <w:t>м.п.</w:t>
            </w:r>
          </w:p>
          <w:p w:rsidR="00A829E3" w:rsidRPr="00A829E3" w:rsidRDefault="00A829E3" w:rsidP="00A829E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829E3">
              <w:rPr>
                <w:rFonts w:ascii="Times New Roman" w:hAnsi="Times New Roman" w:cs="Times New Roman"/>
                <w:shd w:val="clear" w:color="auto" w:fill="FFFFFF"/>
              </w:rPr>
              <w:t>Схема моста -</w:t>
            </w:r>
            <w:r w:rsidRPr="00A829E3">
              <w:rPr>
                <w:rFonts w:ascii="Times New Roman" w:hAnsi="Times New Roman" w:cs="Times New Roman"/>
                <w:shd w:val="clear" w:color="auto" w:fill="FFFFFF"/>
              </w:rPr>
              <w:t>2х15</w:t>
            </w:r>
          </w:p>
          <w:p w:rsidR="00391410" w:rsidRPr="00A829E3" w:rsidRDefault="00A829E3" w:rsidP="00A829E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829E3">
              <w:rPr>
                <w:rFonts w:ascii="Times New Roman" w:hAnsi="Times New Roman" w:cs="Times New Roman"/>
                <w:shd w:val="clear" w:color="auto" w:fill="FFFFFF"/>
              </w:rPr>
              <w:t>Габарит моста-</w:t>
            </w:r>
            <w:r w:rsidRPr="00A829E3">
              <w:rPr>
                <w:rFonts w:ascii="Times New Roman" w:hAnsi="Times New Roman" w:cs="Times New Roman"/>
                <w:shd w:val="clear" w:color="auto" w:fill="FFFFFF"/>
              </w:rPr>
              <w:t>Г-9+2х2,25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829E3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29E3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D0734E" w:rsidP="00A829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29E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A829E3" w:rsidRPr="00A829E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hAnsi="Times New Roman" w:cs="Times New Roman"/>
              </w:rPr>
              <w:t>II</w:t>
            </w:r>
            <w:r w:rsidRPr="00A829E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29E3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D0734E" w:rsidRPr="00A829E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A829E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29E3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</w:t>
            </w:r>
            <w:r w:rsidRPr="00A829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829E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829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A829E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A829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2023-06-07T03:50:00Z</dcterms:created>
  <dcterms:modified xsi:type="dcterms:W3CDTF">2023-06-07T03:50:00Z</dcterms:modified>
</cp:coreProperties>
</file>