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9F263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F263A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9F263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F263A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9F263A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9F263A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9F263A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9F263A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9F263A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9F263A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9F263A">
        <w:rPr>
          <w:rFonts w:ascii="Times New Roman" w:eastAsia="Times New Roman" w:hAnsi="Times New Roman" w:cs="Times New Roman"/>
          <w:lang w:eastAsia="ru-RU"/>
        </w:rPr>
        <w:t>30 августа</w:t>
      </w:r>
      <w:r w:rsidRPr="009F263A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9F263A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9F263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F263A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9F263A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F263A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9F263A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9F263A" w:rsidRPr="009F263A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9F263A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9F263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9F263A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F263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63A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9F263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63A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F263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63A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F263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63A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9F263A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63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63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263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F263A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F263A" w:rsidRDefault="009F263A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F2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Реконструкция ЛЭП 110 </w:t>
            </w:r>
            <w:proofErr w:type="spellStart"/>
            <w:r w:rsidRPr="009F2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</w:t>
            </w:r>
            <w:proofErr w:type="spellEnd"/>
            <w:r w:rsidRPr="009F2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с. </w:t>
            </w:r>
            <w:proofErr w:type="spellStart"/>
            <w:r w:rsidRPr="009F2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Майма</w:t>
            </w:r>
            <w:proofErr w:type="spellEnd"/>
            <w:r w:rsidRPr="009F2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9F2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Ая</w:t>
            </w:r>
            <w:proofErr w:type="spellEnd"/>
            <w:r w:rsidRPr="009F2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- </w:t>
            </w:r>
            <w:proofErr w:type="spellStart"/>
            <w:r w:rsidRPr="009F2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Соузга</w:t>
            </w:r>
            <w:proofErr w:type="spellEnd"/>
            <w:r w:rsidRPr="009F2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ПС 110/10 </w:t>
            </w:r>
            <w:proofErr w:type="spellStart"/>
            <w:r w:rsidRPr="009F2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</w:t>
            </w:r>
            <w:proofErr w:type="spellEnd"/>
            <w:r w:rsidRPr="009F2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ОЭЗ ТРТ на территории муниципального образования "</w:t>
            </w:r>
            <w:proofErr w:type="spellStart"/>
            <w:r w:rsidRPr="009F2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Майминский</w:t>
            </w:r>
            <w:proofErr w:type="spellEnd"/>
            <w:r w:rsidRPr="009F2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район" Республики Алтай</w:t>
            </w:r>
          </w:p>
        </w:tc>
      </w:tr>
      <w:tr w:rsidR="008C568C" w:rsidRPr="009F263A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63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F263A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9F263A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F2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Реконструкция ЛЭП 110 </w:t>
            </w:r>
            <w:proofErr w:type="spellStart"/>
            <w:r w:rsidRPr="009F2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</w:t>
            </w:r>
            <w:proofErr w:type="spellEnd"/>
            <w:r w:rsidRPr="009F2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с. </w:t>
            </w:r>
            <w:proofErr w:type="spellStart"/>
            <w:r w:rsidRPr="009F2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Майма</w:t>
            </w:r>
            <w:proofErr w:type="spellEnd"/>
            <w:r w:rsidRPr="009F2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9F2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Ая</w:t>
            </w:r>
            <w:proofErr w:type="spellEnd"/>
            <w:r w:rsidRPr="009F2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- </w:t>
            </w:r>
            <w:proofErr w:type="spellStart"/>
            <w:r w:rsidRPr="009F2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Соузга</w:t>
            </w:r>
            <w:proofErr w:type="spellEnd"/>
            <w:r w:rsidRPr="009F2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ПС 110/10 </w:t>
            </w:r>
            <w:proofErr w:type="spellStart"/>
            <w:r w:rsidRPr="009F2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</w:t>
            </w:r>
            <w:proofErr w:type="spellEnd"/>
            <w:r w:rsidRPr="009F2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ОЭЗ ТРТ на территории муниципального образования "</w:t>
            </w:r>
            <w:proofErr w:type="spellStart"/>
            <w:r w:rsidRPr="009F2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Майминский</w:t>
            </w:r>
            <w:proofErr w:type="spellEnd"/>
            <w:r w:rsidRPr="009F2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район" Республики Алтай</w:t>
            </w:r>
          </w:p>
        </w:tc>
      </w:tr>
      <w:tr w:rsidR="008C568C" w:rsidRPr="009F263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63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2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9F263A" w:rsidRDefault="009F263A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КАЗЕННОЕ УЧРЕЖДЕНИЕ РЕСПУБЛИКИ АЛТАЙ "УПРАВЛЕНИЕ КАПИТАЛЬНОГО СТРОИТЕЛЬСТВА РЕСПУБЛИКИ АЛТАЙ"</w:t>
            </w:r>
          </w:p>
        </w:tc>
      </w:tr>
      <w:tr w:rsidR="008C568C" w:rsidRPr="009F263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63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F263A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9F263A" w:rsidRDefault="009F263A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УЛИЦА ЧОРОС-ГУРКИНА Г.И., ДОМ 27</w:t>
            </w:r>
          </w:p>
        </w:tc>
      </w:tr>
      <w:tr w:rsidR="008C568C" w:rsidRPr="009F263A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63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F263A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9F263A" w:rsidRDefault="0021468B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9F263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63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F263A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F263A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9F263A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9F263A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  <w:r w:rsidR="007C36D8" w:rsidRPr="009F263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8C568C" w:rsidRPr="009F263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63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F263A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9F263A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263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р-н. </w:t>
            </w:r>
            <w:proofErr w:type="spellStart"/>
            <w:r w:rsidRPr="009F263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Майминский</w:t>
            </w:r>
            <w:proofErr w:type="spellEnd"/>
            <w:r w:rsidRPr="009F263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gramStart"/>
            <w:r w:rsidRPr="009F263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тер..</w:t>
            </w:r>
            <w:proofErr w:type="gramEnd"/>
            <w:r w:rsidRPr="009F263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ОЭЗ ТРТ Долина Алтая</w:t>
            </w:r>
          </w:p>
        </w:tc>
      </w:tr>
      <w:tr w:rsidR="008C568C" w:rsidRPr="009F263A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63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F263A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9F263A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9F263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04-1-1-3-016646-2023</w:t>
            </w:r>
            <w:bookmarkEnd w:id="0"/>
          </w:p>
        </w:tc>
      </w:tr>
      <w:tr w:rsidR="008C568C" w:rsidRPr="009F263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63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F263A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9F263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F263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04.04</w:t>
            </w:r>
            <w:r w:rsidR="009C2280" w:rsidRPr="009F263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.2023 </w:t>
            </w:r>
            <w:r w:rsidR="008C568C" w:rsidRPr="009F263A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9F263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63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F263A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263A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9F263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63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F263A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9F263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9F263A">
              <w:rPr>
                <w:rFonts w:ascii="Times New Roman" w:hAnsi="Times New Roman" w:cs="Times New Roman"/>
              </w:rPr>
              <w:t>П</w:t>
            </w:r>
            <w:r w:rsidR="00082F64" w:rsidRPr="009F263A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8C568C" w:rsidRPr="009F263A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63A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26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9F263A" w:rsidRDefault="009F263A" w:rsidP="008C568C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F2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107647.18</w:t>
            </w:r>
            <w:r w:rsidRPr="009F2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2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Pr="009F2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9F263A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263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F263A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9F263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63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F263A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9F263A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9F263A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63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F263A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9F263A" w:rsidP="00D04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6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Сооружения относящиеся к электрическим сетям код: 16.5.99</w:t>
            </w:r>
          </w:p>
        </w:tc>
      </w:tr>
      <w:tr w:rsidR="008C568C" w:rsidRPr="009F263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6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63A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9F263A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F263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63A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F263A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9F263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F263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63A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F263A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9F263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9F263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F263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63A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F263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F263A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9F263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F263A" w:rsidRDefault="008C568C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68C" w:rsidRPr="009F263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F263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63A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F263A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9F263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263A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F263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9F263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F263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63A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F263A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9F263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263A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F263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9F263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F263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63A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F263A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9F263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F263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9F263A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F263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63A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F263A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9F263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F263A" w:rsidRDefault="008C568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9F263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F263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63A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F263A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F263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9F263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F263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63A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F263A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9F263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F263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63A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F263A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9F263A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9F263A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9F263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F263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63A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F263A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9F263A" w:rsidRPr="009F263A" w:rsidRDefault="009F263A" w:rsidP="009F263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F263A">
              <w:rPr>
                <w:rFonts w:ascii="Times New Roman" w:hAnsi="Times New Roman" w:cs="Times New Roman"/>
                <w:shd w:val="clear" w:color="auto" w:fill="FFFFFF"/>
              </w:rPr>
              <w:t>Напряжение-</w:t>
            </w:r>
            <w:r w:rsidRPr="009F263A">
              <w:rPr>
                <w:rFonts w:ascii="Times New Roman" w:hAnsi="Times New Roman" w:cs="Times New Roman"/>
                <w:shd w:val="clear" w:color="auto" w:fill="FFFFFF"/>
              </w:rPr>
              <w:t>110киловольт</w:t>
            </w:r>
          </w:p>
          <w:p w:rsidR="00391410" w:rsidRPr="009F263A" w:rsidRDefault="009F263A" w:rsidP="009F263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F263A">
              <w:rPr>
                <w:rFonts w:ascii="Times New Roman" w:hAnsi="Times New Roman" w:cs="Times New Roman"/>
                <w:shd w:val="clear" w:color="auto" w:fill="FFFFFF"/>
              </w:rPr>
              <w:t>Электрическая мощность-</w:t>
            </w:r>
            <w:r w:rsidRPr="009F263A">
              <w:rPr>
                <w:rFonts w:ascii="Times New Roman" w:hAnsi="Times New Roman" w:cs="Times New Roman"/>
                <w:shd w:val="clear" w:color="auto" w:fill="FFFFFF"/>
              </w:rPr>
              <w:t>32000киловатт</w:t>
            </w:r>
          </w:p>
        </w:tc>
      </w:tr>
      <w:tr w:rsidR="008C568C" w:rsidRPr="009F263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63A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F263A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9F263A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F263A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9F263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63A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F263A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9F263A" w:rsidP="009F26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263A">
              <w:rPr>
                <w:rFonts w:ascii="Times New Roman" w:hAnsi="Times New Roman" w:cs="Times New Roman"/>
              </w:rPr>
              <w:t>I</w:t>
            </w:r>
            <w:r w:rsidR="00C92BFA" w:rsidRPr="009F263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8C568C" w:rsidRPr="009F263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63A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F263A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63A">
              <w:rPr>
                <w:rFonts w:ascii="Times New Roman" w:hAnsi="Times New Roman" w:cs="Times New Roman"/>
              </w:rPr>
              <w:t>II</w:t>
            </w:r>
            <w:r w:rsidRPr="009F263A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9F263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63A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F263A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C92BFA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63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9F263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63A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F263A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263A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8C568C" w:rsidRPr="009F263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63A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F263A">
              <w:rPr>
                <w:rFonts w:ascii="Times New Roman" w:hAnsi="Times New Roman" w:cs="Times New Roman"/>
                <w:sz w:val="22"/>
                <w:szCs w:val="22"/>
              </w:rPr>
              <w:t xml:space="preserve">Наличие опасных геологических и </w:t>
            </w:r>
            <w:r w:rsidRPr="009F26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263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9F263A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9F263A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9F263A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70EB5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453E"/>
    <w:rsid w:val="00333B00"/>
    <w:rsid w:val="00337744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B463D"/>
    <w:rsid w:val="007B4DB5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25588"/>
    <w:rsid w:val="00825A0F"/>
    <w:rsid w:val="0083072C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6B2D"/>
    <w:rsid w:val="00887452"/>
    <w:rsid w:val="00890A2D"/>
    <w:rsid w:val="008932C0"/>
    <w:rsid w:val="00893637"/>
    <w:rsid w:val="00894599"/>
    <w:rsid w:val="0089616C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484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4A6C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2023-06-06T09:45:00Z</dcterms:created>
  <dcterms:modified xsi:type="dcterms:W3CDTF">2023-06-06T09:45:00Z</dcterms:modified>
</cp:coreProperties>
</file>