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20348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20348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8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203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2034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203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203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203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203481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2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2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20348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203481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203481">
        <w:rPr>
          <w:rFonts w:ascii="Times New Roman" w:hAnsi="Times New Roman" w:cs="Times New Roman"/>
          <w:b w:val="0"/>
          <w:color w:val="auto"/>
        </w:rPr>
        <w:t>Сведения</w:t>
      </w:r>
      <w:r w:rsidRPr="00203481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A228C" w:rsidRPr="00203481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203481">
        <w:rPr>
          <w:rFonts w:ascii="Times New Roman" w:hAnsi="Times New Roman" w:cs="Times New Roman"/>
          <w:b w:val="0"/>
          <w:color w:val="auto"/>
        </w:rPr>
        <w:t>тельное</w:t>
      </w:r>
      <w:r w:rsidRPr="00203481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03481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0348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20348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0348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0348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203481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03481" w:rsidRDefault="0096198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сад на 125 мест по ул. </w:t>
            </w:r>
            <w:proofErr w:type="spellStart"/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Аткунова</w:t>
            </w:r>
            <w:proofErr w:type="spellEnd"/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35А, с. Онгудай, </w:t>
            </w:r>
            <w:proofErr w:type="spellStart"/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Онгудайский</w:t>
            </w:r>
            <w:proofErr w:type="spellEnd"/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Республика Алтай. Корректировка</w:t>
            </w:r>
          </w:p>
        </w:tc>
      </w:tr>
      <w:tr w:rsidR="00AD605D" w:rsidRPr="00203481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03481" w:rsidRDefault="00961984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сад на 125 мест по ул. </w:t>
            </w:r>
            <w:proofErr w:type="spellStart"/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Аткунова</w:t>
            </w:r>
            <w:proofErr w:type="spellEnd"/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35А, с. Онгудай, </w:t>
            </w:r>
            <w:proofErr w:type="spellStart"/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Онгудайский</w:t>
            </w:r>
            <w:proofErr w:type="spellEnd"/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Республика Алтай. Корректировка</w:t>
            </w:r>
          </w:p>
        </w:tc>
      </w:tr>
      <w:tr w:rsidR="00AD605D" w:rsidRPr="002034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03481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203481" w:rsidRDefault="00203481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АВТОНОМНАЯ ДОШКОЛЬНАЯ ОБРАЗОВАТЕЛЬНАЯ ОРГАНИЗАЦИЯ ДЕТСКИЙ САД "КАРЛАГАШ"</w:t>
            </w:r>
          </w:p>
        </w:tc>
      </w:tr>
      <w:tr w:rsidR="00AD605D" w:rsidRPr="002034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203481" w:rsidRDefault="00203481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ОНГУДАЙСКИЙ, СЕЛО ОНГУДАЙ, УЛИЦА ЧУЙСКАЯ, 3</w:t>
            </w:r>
          </w:p>
        </w:tc>
      </w:tr>
      <w:tr w:rsidR="00AD605D" w:rsidRPr="00203481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203481">
              <w:rPr>
                <w:rFonts w:ascii="Times New Roman" w:hAnsi="Times New Roman" w:cs="Times New Roman"/>
              </w:rPr>
              <w:t>изыскательск</w:t>
            </w:r>
            <w:r w:rsidRPr="00203481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203481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203481" w:rsidRDefault="00203481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 "АЛТАЙДОРПРОЕКТ"</w:t>
            </w:r>
          </w:p>
        </w:tc>
      </w:tr>
      <w:tr w:rsidR="00AD605D" w:rsidRPr="002034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2034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2034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AD605D" w:rsidRPr="002034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03481" w:rsidRDefault="00203481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3481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район </w:t>
            </w:r>
            <w:proofErr w:type="spellStart"/>
            <w:r w:rsidRPr="00203481">
              <w:rPr>
                <w:rFonts w:ascii="Times New Roman" w:hAnsi="Times New Roman" w:cs="Times New Roman"/>
                <w:shd w:val="clear" w:color="auto" w:fill="FFFFFF"/>
              </w:rPr>
              <w:t>Онгудайский</w:t>
            </w:r>
            <w:proofErr w:type="spellEnd"/>
            <w:r w:rsidRPr="00203481">
              <w:rPr>
                <w:rFonts w:ascii="Times New Roman" w:hAnsi="Times New Roman" w:cs="Times New Roman"/>
                <w:shd w:val="clear" w:color="auto" w:fill="FFFFFF"/>
              </w:rPr>
              <w:t xml:space="preserve">, с. Онгудай, ул. С.Ю. </w:t>
            </w:r>
            <w:proofErr w:type="spellStart"/>
            <w:r w:rsidRPr="00203481">
              <w:rPr>
                <w:rFonts w:ascii="Times New Roman" w:hAnsi="Times New Roman" w:cs="Times New Roman"/>
                <w:shd w:val="clear" w:color="auto" w:fill="FFFFFF"/>
              </w:rPr>
              <w:t>Аткунова</w:t>
            </w:r>
            <w:proofErr w:type="spellEnd"/>
            <w:r w:rsidRPr="00203481">
              <w:rPr>
                <w:rFonts w:ascii="Times New Roman" w:hAnsi="Times New Roman" w:cs="Times New Roman"/>
                <w:shd w:val="clear" w:color="auto" w:fill="FFFFFF"/>
              </w:rPr>
              <w:t>, 35А.</w:t>
            </w:r>
          </w:p>
        </w:tc>
      </w:tr>
      <w:tr w:rsidR="00AD605D" w:rsidRPr="00203481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203481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034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04-1-1-3-047619-2022</w:t>
            </w:r>
            <w:bookmarkEnd w:id="0"/>
          </w:p>
        </w:tc>
      </w:tr>
      <w:tr w:rsidR="00AD605D" w:rsidRPr="002034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746499" w:rsidP="00203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203481" w:rsidRPr="002034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8</w:t>
            </w:r>
            <w:r w:rsidR="00CD0A7E" w:rsidRPr="002034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.07.2022</w:t>
            </w:r>
            <w:r w:rsidR="00CD0A7E" w:rsidRPr="002034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D4C58" w:rsidRPr="002034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2034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2034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0348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03481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03481" w:rsidRDefault="00203481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034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3481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FD10E1" w:rsidRPr="00203481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0348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03481" w:rsidRDefault="00FD10E1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03481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03481" w:rsidRDefault="00203481" w:rsidP="002034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189791.84 </w:t>
            </w:r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</w:t>
            </w:r>
            <w:proofErr w:type="spellEnd"/>
          </w:p>
        </w:tc>
        <w:tc>
          <w:tcPr>
            <w:tcW w:w="1656" w:type="dxa"/>
          </w:tcPr>
          <w:p w:rsidR="00FD10E1" w:rsidRPr="00203481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4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3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2034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0348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03481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строительства показателей укрупненных </w:t>
            </w:r>
            <w:r w:rsidRPr="00203481">
              <w:rPr>
                <w:rFonts w:ascii="Times New Roman" w:hAnsi="Times New Roman" w:cs="Times New Roman"/>
              </w:rPr>
              <w:lastRenderedPageBreak/>
              <w:t>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03481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0348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AD605D" w:rsidRPr="00203481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203481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Дошкольное образовательное учреждение</w:t>
            </w:r>
          </w:p>
        </w:tc>
      </w:tr>
      <w:tr w:rsidR="00AD605D" w:rsidRPr="002034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03481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0348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03481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2034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0348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203481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</w:t>
            </w:r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</w:t>
            </w:r>
          </w:p>
        </w:tc>
      </w:tr>
      <w:tr w:rsidR="00AD605D" w:rsidRPr="002034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0348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2034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0348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2034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203481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2919.67</w:t>
            </w:r>
          </w:p>
        </w:tc>
      </w:tr>
      <w:tr w:rsidR="00AD605D" w:rsidRPr="0020348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0348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2034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481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0348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20348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0348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 xml:space="preserve">Площадь жилая, </w:t>
            </w:r>
            <w:r w:rsidR="00131B7F" w:rsidRPr="002034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481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0348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2034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0348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2034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203481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203481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0348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2034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03481" w:rsidRDefault="00203481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10464.52</w:t>
            </w:r>
          </w:p>
        </w:tc>
      </w:tr>
      <w:tr w:rsidR="00AD605D" w:rsidRPr="00203481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0348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D45A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03481" w:rsidRDefault="00203481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2034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0348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203481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034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0348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0348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03481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203481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203481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0348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203481" w:rsidRDefault="00890A2D" w:rsidP="007E204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533F" w:rsidRPr="002034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0348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03481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203481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03481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22533F" w:rsidRPr="002034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0348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03481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03481" w:rsidRDefault="006173A0" w:rsidP="007E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203481" w:rsidRPr="0020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2034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0348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03481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03481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825C9" w:rsidRPr="00203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2034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0348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03481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03481" w:rsidRDefault="006173A0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22533F" w:rsidRPr="002034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0348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03481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03481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AD605D" w:rsidRPr="002034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03481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348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F52AC" w:rsidRPr="00203481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203481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20348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04E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F20F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2022-07-28T04:11:00Z</dcterms:created>
  <dcterms:modified xsi:type="dcterms:W3CDTF">2022-07-28T04:11:00Z</dcterms:modified>
</cp:coreProperties>
</file>